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DD" w:rsidRDefault="001207DD" w:rsidP="001207DD">
      <w:pPr>
        <w:jc w:val="center"/>
      </w:pPr>
      <w:r>
        <w:t>РОССИЙСКАЯ  ФЕДЕРАЦИЯ</w:t>
      </w:r>
    </w:p>
    <w:p w:rsidR="001207DD" w:rsidRDefault="001207DD" w:rsidP="001207DD">
      <w:pPr>
        <w:jc w:val="center"/>
      </w:pPr>
      <w:r>
        <w:t>БРЯНСКАЯ  ОБЛАСТЬ УНЕЧСКИЙ  РАЙОН</w:t>
      </w:r>
    </w:p>
    <w:p w:rsidR="001207DD" w:rsidRDefault="001207DD" w:rsidP="001207DD">
      <w:pPr>
        <w:jc w:val="center"/>
      </w:pPr>
      <w:r>
        <w:t>ПАВЛОВСКОЕ  СЕЛЬСКОЕ ПОСЕЛЕНИЕ</w:t>
      </w:r>
    </w:p>
    <w:p w:rsidR="001207DD" w:rsidRDefault="001207DD" w:rsidP="001207DD">
      <w:pPr>
        <w:jc w:val="center"/>
      </w:pPr>
      <w:r>
        <w:t>ПАВЛОВСКИЙ СЕЛЬСКИЙ СОВЕТ НАРОДНЫХ ДЕПУТАТОВ</w:t>
      </w:r>
    </w:p>
    <w:p w:rsidR="001207DD" w:rsidRDefault="001207DD" w:rsidP="001207DD">
      <w:pPr>
        <w:jc w:val="center"/>
      </w:pPr>
    </w:p>
    <w:p w:rsidR="001207DD" w:rsidRDefault="001207DD" w:rsidP="001207DD">
      <w:pPr>
        <w:jc w:val="center"/>
      </w:pPr>
    </w:p>
    <w:p w:rsidR="001207DD" w:rsidRDefault="001207DD" w:rsidP="001207DD">
      <w:pPr>
        <w:jc w:val="center"/>
      </w:pPr>
      <w:r>
        <w:t>РЕШЕНИЕ</w:t>
      </w:r>
    </w:p>
    <w:p w:rsidR="001207DD" w:rsidRDefault="00723CD1" w:rsidP="001207DD">
      <w:r>
        <w:t>от  02</w:t>
      </w:r>
      <w:r w:rsidR="001207DD">
        <w:t>.</w:t>
      </w:r>
      <w:r w:rsidR="001207DD" w:rsidRPr="00552D37">
        <w:t>10</w:t>
      </w:r>
      <w:r>
        <w:t>.2024</w:t>
      </w:r>
      <w:r w:rsidR="001207DD">
        <w:t xml:space="preserve"> года №</w:t>
      </w:r>
      <w:r w:rsidR="001207DD" w:rsidRPr="00552D37">
        <w:t xml:space="preserve"> </w:t>
      </w:r>
      <w:r>
        <w:t>5</w:t>
      </w:r>
      <w:r w:rsidR="001207DD">
        <w:t>-7</w:t>
      </w:r>
    </w:p>
    <w:p w:rsidR="001207DD" w:rsidRDefault="001207DD" w:rsidP="001207DD">
      <w:r>
        <w:t>с</w:t>
      </w:r>
      <w:proofErr w:type="gramStart"/>
      <w:r>
        <w:t>.П</w:t>
      </w:r>
      <w:proofErr w:type="gramEnd"/>
      <w:r>
        <w:t>авловка</w:t>
      </w:r>
    </w:p>
    <w:p w:rsidR="001207DD" w:rsidRDefault="001207DD" w:rsidP="001207DD"/>
    <w:p w:rsidR="001207DD" w:rsidRPr="009A4D3F" w:rsidRDefault="001207DD" w:rsidP="001207DD">
      <w:pPr>
        <w:rPr>
          <w:rFonts w:ascii="Times New Roman" w:hAnsi="Times New Roman" w:cs="Times New Roman"/>
          <w:sz w:val="24"/>
          <w:szCs w:val="24"/>
        </w:rPr>
      </w:pPr>
      <w:r w:rsidRPr="009A4D3F">
        <w:rPr>
          <w:rFonts w:ascii="Times New Roman" w:hAnsi="Times New Roman" w:cs="Times New Roman"/>
          <w:sz w:val="24"/>
          <w:szCs w:val="24"/>
        </w:rPr>
        <w:t>О прекращении полномочий депутатов</w:t>
      </w:r>
    </w:p>
    <w:p w:rsidR="001207DD" w:rsidRPr="009A4D3F" w:rsidRDefault="00C63DF6" w:rsidP="00120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Павловского</w:t>
      </w:r>
      <w:r w:rsidR="001207DD" w:rsidRPr="009A4D3F">
        <w:rPr>
          <w:rFonts w:ascii="Times New Roman" w:hAnsi="Times New Roman" w:cs="Times New Roman"/>
          <w:sz w:val="24"/>
          <w:szCs w:val="24"/>
        </w:rPr>
        <w:t xml:space="preserve"> сельского Совета </w:t>
      </w:r>
    </w:p>
    <w:p w:rsidR="001207DD" w:rsidRPr="009A4D3F" w:rsidRDefault="001207DD" w:rsidP="001207DD">
      <w:pPr>
        <w:rPr>
          <w:rFonts w:ascii="Times New Roman" w:hAnsi="Times New Roman" w:cs="Times New Roman"/>
          <w:sz w:val="24"/>
          <w:szCs w:val="24"/>
        </w:rPr>
      </w:pPr>
      <w:r w:rsidRPr="009A4D3F">
        <w:rPr>
          <w:rFonts w:ascii="Times New Roman" w:hAnsi="Times New Roman" w:cs="Times New Roman"/>
          <w:sz w:val="24"/>
          <w:szCs w:val="24"/>
        </w:rPr>
        <w:t xml:space="preserve">народных </w:t>
      </w:r>
      <w:r w:rsidR="008352F0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F634BB">
        <w:rPr>
          <w:rFonts w:ascii="Times New Roman" w:hAnsi="Times New Roman" w:cs="Times New Roman"/>
          <w:sz w:val="24"/>
          <w:szCs w:val="24"/>
        </w:rPr>
        <w:t>четвертого</w:t>
      </w:r>
      <w:r w:rsidRPr="009A4D3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1207DD" w:rsidRDefault="001207DD" w:rsidP="001207DD"/>
    <w:p w:rsidR="001207DD" w:rsidRDefault="001207DD" w:rsidP="001207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п.3 ст.40 Федерального закона от 6 октября 2003г. №131-ФЗ «Об общих принципах организации местного самоуправления в Российской Федерации», Уставом муниципального образования «Павловское сельское поселение», Павловский сельский Совет народных депутатов</w:t>
      </w:r>
    </w:p>
    <w:p w:rsidR="001207DD" w:rsidRDefault="001207DD" w:rsidP="001207DD">
      <w:pPr>
        <w:ind w:firstLine="708"/>
      </w:pPr>
    </w:p>
    <w:p w:rsidR="001207DD" w:rsidRDefault="001207DD" w:rsidP="001207D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207DD" w:rsidRDefault="001207DD" w:rsidP="001207DD">
      <w:pPr>
        <w:rPr>
          <w:sz w:val="28"/>
          <w:szCs w:val="28"/>
        </w:rPr>
      </w:pPr>
      <w:r>
        <w:rPr>
          <w:sz w:val="28"/>
          <w:szCs w:val="28"/>
        </w:rPr>
        <w:t>1. Считать прекращенными полномочия депутатов Павловского сельс</w:t>
      </w:r>
      <w:r w:rsidR="00723CD1">
        <w:rPr>
          <w:sz w:val="28"/>
          <w:szCs w:val="28"/>
        </w:rPr>
        <w:t>кого Совета народных депутатов 4</w:t>
      </w:r>
      <w:r>
        <w:rPr>
          <w:sz w:val="28"/>
          <w:szCs w:val="28"/>
        </w:rPr>
        <w:t xml:space="preserve"> созыва</w:t>
      </w:r>
    </w:p>
    <w:p w:rsidR="001207DD" w:rsidRDefault="001207DD" w:rsidP="001207DD">
      <w:pPr>
        <w:rPr>
          <w:sz w:val="28"/>
          <w:szCs w:val="28"/>
        </w:rPr>
      </w:pP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1. Дроздова Елена Петровна---- депутат по избирательному округу №1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2.Асадчая Наталья Ивановна -----депутат по избирательному округу №2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 xml:space="preserve">3. Яндиев Руслан  </w:t>
      </w:r>
      <w:proofErr w:type="spellStart"/>
      <w:r w:rsidRPr="00723CD1">
        <w:rPr>
          <w:sz w:val="24"/>
          <w:szCs w:val="24"/>
        </w:rPr>
        <w:t>Магамедбаширович</w:t>
      </w:r>
      <w:proofErr w:type="spellEnd"/>
      <w:r w:rsidRPr="00723CD1">
        <w:rPr>
          <w:sz w:val="24"/>
          <w:szCs w:val="24"/>
        </w:rPr>
        <w:t xml:space="preserve">  ----        депутат по избирательному округу №3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4. Земляникин Александр Сергеевич  ---- депутат по избирательному округу №4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5. Ермакова Надежда Ивановна ---- депутат по избирательному округу №5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lastRenderedPageBreak/>
        <w:t>6. Мильчик Светлана Николаевна ---- депутат по избирательному округу №6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7. Куприна Наталья Николаевна ---- депутат по избирательному округу №7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8. Соловьева Светлана Александровна ---- депутат по избирательному округу №8</w:t>
      </w:r>
    </w:p>
    <w:p w:rsidR="00723CD1" w:rsidRPr="00723CD1" w:rsidRDefault="00F634BB" w:rsidP="00723CD1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proofErr w:type="spellStart"/>
      <w:r>
        <w:rPr>
          <w:sz w:val="24"/>
          <w:szCs w:val="24"/>
        </w:rPr>
        <w:t>Башлакова</w:t>
      </w:r>
      <w:proofErr w:type="spellEnd"/>
      <w:r>
        <w:rPr>
          <w:sz w:val="24"/>
          <w:szCs w:val="24"/>
        </w:rPr>
        <w:t xml:space="preserve"> Натали</w:t>
      </w:r>
      <w:r w:rsidR="00723CD1" w:rsidRPr="00723CD1">
        <w:rPr>
          <w:sz w:val="24"/>
          <w:szCs w:val="24"/>
        </w:rPr>
        <w:t>я Николаевна ---- депутат по избирательному округу №9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 xml:space="preserve">10. </w:t>
      </w:r>
      <w:proofErr w:type="spellStart"/>
      <w:r w:rsidRPr="00723CD1">
        <w:rPr>
          <w:sz w:val="24"/>
          <w:szCs w:val="24"/>
        </w:rPr>
        <w:t>Деряпа</w:t>
      </w:r>
      <w:proofErr w:type="spellEnd"/>
      <w:r w:rsidRPr="00723CD1">
        <w:rPr>
          <w:sz w:val="24"/>
          <w:szCs w:val="24"/>
        </w:rPr>
        <w:t xml:space="preserve"> Наталья Александровна ---- депутат по избирательному округу №10</w:t>
      </w:r>
    </w:p>
    <w:p w:rsidR="00723CD1" w:rsidRPr="00723CD1" w:rsidRDefault="00723CD1" w:rsidP="00723CD1">
      <w:pPr>
        <w:ind w:left="284"/>
        <w:jc w:val="both"/>
        <w:rPr>
          <w:sz w:val="24"/>
          <w:szCs w:val="24"/>
        </w:rPr>
      </w:pPr>
      <w:r w:rsidRPr="00723CD1">
        <w:rPr>
          <w:sz w:val="24"/>
          <w:szCs w:val="24"/>
        </w:rPr>
        <w:t>11. Фролова Евгения Геннадьевна ---- депутат по избирательному округу №11</w:t>
      </w:r>
    </w:p>
    <w:p w:rsidR="001207DD" w:rsidRDefault="001207DD" w:rsidP="001207DD">
      <w:pPr>
        <w:jc w:val="both"/>
        <w:rPr>
          <w:sz w:val="28"/>
          <w:szCs w:val="28"/>
        </w:rPr>
      </w:pP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 момента  его принятия.</w:t>
      </w:r>
    </w:p>
    <w:p w:rsidR="001207DD" w:rsidRDefault="001207DD" w:rsidP="001207DD">
      <w:pPr>
        <w:jc w:val="both"/>
        <w:rPr>
          <w:sz w:val="24"/>
          <w:szCs w:val="24"/>
        </w:rPr>
      </w:pPr>
    </w:p>
    <w:p w:rsidR="001207DD" w:rsidRDefault="001207DD" w:rsidP="001207DD">
      <w:pPr>
        <w:jc w:val="both"/>
      </w:pPr>
      <w:r>
        <w:t>Председательствующий, депутат</w:t>
      </w:r>
    </w:p>
    <w:p w:rsidR="001207DD" w:rsidRDefault="001207DD" w:rsidP="001207DD">
      <w:pPr>
        <w:jc w:val="both"/>
      </w:pPr>
      <w:r>
        <w:t xml:space="preserve">Совета народных депутатов                                                                        </w:t>
      </w:r>
      <w:r w:rsidRPr="00FA787B">
        <w:rPr>
          <w:color w:val="000000" w:themeColor="text1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7DD"/>
    <w:rsid w:val="0002361F"/>
    <w:rsid w:val="000C09E1"/>
    <w:rsid w:val="001207DD"/>
    <w:rsid w:val="0016264F"/>
    <w:rsid w:val="00177F8A"/>
    <w:rsid w:val="0019424E"/>
    <w:rsid w:val="0021250F"/>
    <w:rsid w:val="0035423E"/>
    <w:rsid w:val="003A28E5"/>
    <w:rsid w:val="003E27C5"/>
    <w:rsid w:val="003F1A2F"/>
    <w:rsid w:val="0048512F"/>
    <w:rsid w:val="005F11B2"/>
    <w:rsid w:val="006B310D"/>
    <w:rsid w:val="00723CD1"/>
    <w:rsid w:val="007D2FD0"/>
    <w:rsid w:val="008352F0"/>
    <w:rsid w:val="008A6BBC"/>
    <w:rsid w:val="008E7DFA"/>
    <w:rsid w:val="00A133F4"/>
    <w:rsid w:val="00A27EF9"/>
    <w:rsid w:val="00A5549F"/>
    <w:rsid w:val="00AB6617"/>
    <w:rsid w:val="00B10435"/>
    <w:rsid w:val="00C46931"/>
    <w:rsid w:val="00C63DF6"/>
    <w:rsid w:val="00D32E15"/>
    <w:rsid w:val="00D52B34"/>
    <w:rsid w:val="00F2367B"/>
    <w:rsid w:val="00F5361C"/>
    <w:rsid w:val="00F634B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6</cp:revision>
  <dcterms:created xsi:type="dcterms:W3CDTF">2019-10-03T10:06:00Z</dcterms:created>
  <dcterms:modified xsi:type="dcterms:W3CDTF">2024-10-02T13:36:00Z</dcterms:modified>
</cp:coreProperties>
</file>